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C1275" w14:textId="0B8E7A7F" w:rsidR="00700DEA" w:rsidRDefault="005E7D4F" w:rsidP="00EC78CC">
      <w:pPr>
        <w:jc w:val="center"/>
      </w:pPr>
      <w:r>
        <w:t xml:space="preserve">Applying </w:t>
      </w:r>
      <w:r w:rsidR="009213B8">
        <w:t xml:space="preserve">the Five </w:t>
      </w:r>
      <w:bookmarkStart w:id="0" w:name="_GoBack"/>
      <w:bookmarkEnd w:id="0"/>
      <w:r>
        <w:t>Critical Thinking Steps</w:t>
      </w:r>
    </w:p>
    <w:p w14:paraId="2C9CEE98" w14:textId="77777777" w:rsidR="005E7D4F" w:rsidRDefault="005E7D4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0223F" w:rsidRPr="0000223F" w14:paraId="2A0DC1CA" w14:textId="77777777" w:rsidTr="00A933CF">
        <w:trPr>
          <w:trHeight w:val="2042"/>
        </w:trPr>
        <w:tc>
          <w:tcPr>
            <w:tcW w:w="8136" w:type="dxa"/>
          </w:tcPr>
          <w:p w14:paraId="23195347" w14:textId="604C38E1" w:rsidR="00EC78CC" w:rsidRPr="00EC78CC" w:rsidRDefault="00EC78CC" w:rsidP="00EC78CC">
            <w:pPr>
              <w:rPr>
                <w:b/>
              </w:rPr>
            </w:pPr>
            <w:r w:rsidRPr="00EC78CC">
              <w:t>1.</w:t>
            </w:r>
            <w:r>
              <w:rPr>
                <w:b/>
              </w:rPr>
              <w:t xml:space="preserve"> </w:t>
            </w:r>
            <w:r w:rsidR="0000223F" w:rsidRPr="00EC78CC">
              <w:rPr>
                <w:b/>
              </w:rPr>
              <w:t>Find the premises and conclusions.</w:t>
            </w:r>
            <w:r w:rsidR="00263761" w:rsidRPr="00EC78CC">
              <w:rPr>
                <w:b/>
              </w:rPr>
              <w:t xml:space="preserve"> </w:t>
            </w:r>
            <w:r w:rsidR="00263761" w:rsidRPr="00EC78CC">
              <w:t>List these:</w:t>
            </w:r>
            <w:r w:rsidR="00E3080A" w:rsidRPr="00EC78CC">
              <w:rPr>
                <w:b/>
              </w:rPr>
              <w:t xml:space="preserve"> </w:t>
            </w:r>
          </w:p>
          <w:p w14:paraId="03E757E7" w14:textId="77777777" w:rsidR="00E3080A" w:rsidRDefault="00E3080A" w:rsidP="00E3080A"/>
          <w:p w14:paraId="5D23FE00" w14:textId="77777777" w:rsidR="00EC78CC" w:rsidRDefault="00EC78CC" w:rsidP="00E3080A"/>
          <w:p w14:paraId="48D431F9" w14:textId="77777777" w:rsidR="00EC78CC" w:rsidRDefault="00EC78CC" w:rsidP="00E3080A"/>
          <w:p w14:paraId="40BD6586" w14:textId="77777777" w:rsidR="00EC78CC" w:rsidRDefault="00EC78CC" w:rsidP="00E3080A"/>
          <w:p w14:paraId="3CEC927B" w14:textId="77777777" w:rsidR="00EC78CC" w:rsidRDefault="00EC78CC" w:rsidP="00E3080A"/>
          <w:p w14:paraId="5ABC597D" w14:textId="77777777" w:rsidR="00EC78CC" w:rsidRDefault="00EC78CC" w:rsidP="00E3080A"/>
          <w:p w14:paraId="06C20454" w14:textId="77777777" w:rsidR="00EC78CC" w:rsidRDefault="00EC78CC" w:rsidP="00E3080A"/>
          <w:p w14:paraId="308CF131" w14:textId="486FB6F5" w:rsidR="00EC78CC" w:rsidRPr="0000223F" w:rsidRDefault="00EC78CC" w:rsidP="00E3080A"/>
        </w:tc>
      </w:tr>
      <w:tr w:rsidR="0000223F" w:rsidRPr="0000223F" w14:paraId="41133D65" w14:textId="77777777" w:rsidTr="00A933CF">
        <w:trPr>
          <w:trHeight w:val="2420"/>
        </w:trPr>
        <w:tc>
          <w:tcPr>
            <w:tcW w:w="8136" w:type="dxa"/>
          </w:tcPr>
          <w:p w14:paraId="57B94873" w14:textId="090E53AC" w:rsidR="00263761" w:rsidRDefault="0000223F" w:rsidP="00A933CF">
            <w:r>
              <w:t>2</w:t>
            </w:r>
            <w:r w:rsidRPr="0000223F">
              <w:rPr>
                <w:b/>
              </w:rPr>
              <w:t>. Check for clarity.</w:t>
            </w:r>
            <w:r w:rsidRPr="0000223F">
              <w:t xml:space="preserve"> Do you understand the argument? Do you see slanted or emotional wording</w:t>
            </w:r>
            <w:r w:rsidR="00263761">
              <w:t xml:space="preserve"> that assumes the conclusion</w:t>
            </w:r>
            <w:r w:rsidRPr="0000223F">
              <w:t xml:space="preserve">? </w:t>
            </w:r>
            <w:r w:rsidR="00263761">
              <w:t xml:space="preserve"> List examples:</w:t>
            </w:r>
          </w:p>
          <w:p w14:paraId="530DF7E4" w14:textId="3239C6C5" w:rsidR="00E3080A" w:rsidRPr="00E3080A" w:rsidRDefault="00E3080A" w:rsidP="00A933CF">
            <w:pPr>
              <w:rPr>
                <w:rFonts w:ascii="Arial" w:hAnsi="Arial"/>
                <w:sz w:val="22"/>
                <w:szCs w:val="22"/>
              </w:rPr>
            </w:pPr>
          </w:p>
          <w:p w14:paraId="0F8DED7C" w14:textId="77777777" w:rsidR="0000223F" w:rsidRDefault="0000223F" w:rsidP="00A933CF"/>
          <w:p w14:paraId="52DC6139" w14:textId="77777777" w:rsidR="00EC78CC" w:rsidRDefault="00EC78CC" w:rsidP="00A933CF"/>
          <w:p w14:paraId="0847AF0D" w14:textId="5674E7E3" w:rsidR="00EC78CC" w:rsidRPr="0000223F" w:rsidRDefault="00EC78CC" w:rsidP="00A933CF"/>
        </w:tc>
      </w:tr>
      <w:tr w:rsidR="0000223F" w:rsidRPr="0000223F" w14:paraId="61F7BCF3" w14:textId="77777777" w:rsidTr="0000223F">
        <w:trPr>
          <w:trHeight w:val="2420"/>
        </w:trPr>
        <w:tc>
          <w:tcPr>
            <w:tcW w:w="8136" w:type="dxa"/>
          </w:tcPr>
          <w:p w14:paraId="6B8AA3DE" w14:textId="77777777" w:rsidR="0000223F" w:rsidRDefault="0000223F" w:rsidP="00A933CF">
            <w:pPr>
              <w:pStyle w:val="ListParagraph"/>
              <w:ind w:left="0"/>
            </w:pPr>
            <w:r>
              <w:t xml:space="preserve">3. </w:t>
            </w:r>
            <w:r w:rsidRPr="0000223F">
              <w:rPr>
                <w:b/>
              </w:rPr>
              <w:t xml:space="preserve">Check the logic. </w:t>
            </w:r>
            <w:r w:rsidRPr="0000223F">
              <w:t>Are there jumped steps, irrelevant conclusions, or logical fallacies?</w:t>
            </w:r>
            <w:r w:rsidR="00263761">
              <w:t xml:space="preserve"> List examples:</w:t>
            </w:r>
          </w:p>
          <w:p w14:paraId="6A9B46CB" w14:textId="5E866EC9" w:rsidR="00EC78CC" w:rsidRPr="0000223F" w:rsidRDefault="00EC78CC" w:rsidP="00A933CF">
            <w:pPr>
              <w:pStyle w:val="ListParagraph"/>
              <w:ind w:left="0"/>
            </w:pPr>
          </w:p>
        </w:tc>
      </w:tr>
      <w:tr w:rsidR="0000223F" w:rsidRPr="0000223F" w14:paraId="6D361706" w14:textId="77777777" w:rsidTr="0000223F">
        <w:trPr>
          <w:trHeight w:val="2501"/>
        </w:trPr>
        <w:tc>
          <w:tcPr>
            <w:tcW w:w="8136" w:type="dxa"/>
          </w:tcPr>
          <w:p w14:paraId="787CF987" w14:textId="59557A55" w:rsidR="0000223F" w:rsidRDefault="0000223F" w:rsidP="00263761">
            <w:r>
              <w:t xml:space="preserve">4. </w:t>
            </w:r>
            <w:r w:rsidRPr="0000223F">
              <w:rPr>
                <w:b/>
              </w:rPr>
              <w:t>Check the facts</w:t>
            </w:r>
            <w:r>
              <w:t xml:space="preserve">. </w:t>
            </w:r>
            <w:r w:rsidRPr="0000223F">
              <w:t>Are they accurate? Are the premises true?</w:t>
            </w:r>
            <w:r w:rsidR="00263761">
              <w:t xml:space="preserve"> </w:t>
            </w:r>
            <w:r w:rsidR="00263761" w:rsidRPr="0000223F">
              <w:t>Have obvious facts been left out?</w:t>
            </w:r>
            <w:r w:rsidR="00263761">
              <w:t xml:space="preserve"> List examples of inaccuracies or counter-arguments that have been left out:</w:t>
            </w:r>
            <w:r w:rsidR="00EA62A8">
              <w:t xml:space="preserve"> </w:t>
            </w:r>
          </w:p>
          <w:p w14:paraId="3249ED67" w14:textId="77777777" w:rsidR="00EA62A8" w:rsidRDefault="00EA62A8" w:rsidP="00263761"/>
          <w:p w14:paraId="5C2CBDEA" w14:textId="77777777" w:rsidR="00EA62A8" w:rsidRDefault="00EA62A8" w:rsidP="00EC78CC"/>
          <w:p w14:paraId="3B7EAB13" w14:textId="77777777" w:rsidR="00EC78CC" w:rsidRDefault="00EC78CC" w:rsidP="00EC78CC"/>
          <w:p w14:paraId="0575D56B" w14:textId="77777777" w:rsidR="00EC78CC" w:rsidRDefault="00EC78CC" w:rsidP="00EC78CC"/>
          <w:p w14:paraId="1489115C" w14:textId="77777777" w:rsidR="00EC78CC" w:rsidRDefault="00EC78CC" w:rsidP="00EC78CC"/>
          <w:p w14:paraId="696BC5B2" w14:textId="77777777" w:rsidR="00EC78CC" w:rsidRDefault="00EC78CC" w:rsidP="00EC78CC"/>
          <w:p w14:paraId="6431FFFA" w14:textId="0AA745E7" w:rsidR="00EC78CC" w:rsidRPr="0000223F" w:rsidRDefault="00EC78CC" w:rsidP="00EC78CC"/>
        </w:tc>
      </w:tr>
      <w:tr w:rsidR="0000223F" w14:paraId="739BA558" w14:textId="77777777" w:rsidTr="00A933CF">
        <w:tc>
          <w:tcPr>
            <w:tcW w:w="8136" w:type="dxa"/>
          </w:tcPr>
          <w:p w14:paraId="40207BFC" w14:textId="4AB06EA7" w:rsidR="0000223F" w:rsidRDefault="0000223F" w:rsidP="0000223F">
            <w:pPr>
              <w:pStyle w:val="ListParagraph"/>
              <w:ind w:left="90"/>
            </w:pPr>
            <w:r>
              <w:t xml:space="preserve">5. </w:t>
            </w:r>
            <w:r w:rsidRPr="0000223F">
              <w:rPr>
                <w:b/>
              </w:rPr>
              <w:t>One final check (</w:t>
            </w:r>
            <w:r w:rsidR="00EC78CC">
              <w:rPr>
                <w:b/>
              </w:rPr>
              <w:t>is this a good argument?</w:t>
            </w:r>
            <w:r w:rsidRPr="0000223F">
              <w:rPr>
                <w:b/>
              </w:rPr>
              <w:t>):</w:t>
            </w:r>
            <w:r w:rsidRPr="0000223F">
              <w:t xml:space="preserve"> If the argument is clear, omits no significant information, has good logic and true premises, then it is a good argument. Reasonable people should accept its conclusion. Is this a good argument?</w:t>
            </w:r>
          </w:p>
          <w:p w14:paraId="6D91C9B1" w14:textId="77777777" w:rsidR="00EC78CC" w:rsidRDefault="00EC78CC" w:rsidP="0000223F">
            <w:pPr>
              <w:pStyle w:val="ListParagraph"/>
              <w:ind w:left="90"/>
            </w:pPr>
          </w:p>
          <w:p w14:paraId="0CF38104" w14:textId="77777777" w:rsidR="00EC78CC" w:rsidRDefault="00EC78CC" w:rsidP="0000223F">
            <w:pPr>
              <w:pStyle w:val="ListParagraph"/>
              <w:ind w:left="90"/>
            </w:pPr>
          </w:p>
          <w:p w14:paraId="74A937B6" w14:textId="77777777" w:rsidR="00EC78CC" w:rsidRDefault="00EC78CC" w:rsidP="0000223F">
            <w:pPr>
              <w:pStyle w:val="ListParagraph"/>
              <w:ind w:left="90"/>
            </w:pPr>
          </w:p>
          <w:p w14:paraId="1ACB4957" w14:textId="77777777" w:rsidR="00EC78CC" w:rsidRDefault="00EC78CC" w:rsidP="00EC78CC"/>
          <w:p w14:paraId="1335EBAF" w14:textId="77777777" w:rsidR="00EC78CC" w:rsidRDefault="00EC78CC" w:rsidP="00EC78CC"/>
          <w:p w14:paraId="53FEDE1B" w14:textId="0FA0B17B" w:rsidR="0000223F" w:rsidRDefault="0000223F" w:rsidP="00EC78CC"/>
        </w:tc>
      </w:tr>
    </w:tbl>
    <w:p w14:paraId="608F87C6" w14:textId="311464CF" w:rsidR="0000223F" w:rsidRDefault="0000223F" w:rsidP="00D02DAB"/>
    <w:sectPr w:rsidR="0000223F" w:rsidSect="00D02DAB">
      <w:pgSz w:w="12240" w:h="15840"/>
      <w:pgMar w:top="634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6A58" w14:textId="77777777" w:rsidR="00D02DAB" w:rsidRDefault="00D02DAB" w:rsidP="00D02DAB">
      <w:r>
        <w:separator/>
      </w:r>
    </w:p>
  </w:endnote>
  <w:endnote w:type="continuationSeparator" w:id="0">
    <w:p w14:paraId="5DC61DC0" w14:textId="77777777" w:rsidR="00D02DAB" w:rsidRDefault="00D02DAB" w:rsidP="00D0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2406" w14:textId="77777777" w:rsidR="00D02DAB" w:rsidRDefault="00D02DAB" w:rsidP="00D02DAB">
      <w:r>
        <w:separator/>
      </w:r>
    </w:p>
  </w:footnote>
  <w:footnote w:type="continuationSeparator" w:id="0">
    <w:p w14:paraId="4C6169A7" w14:textId="77777777" w:rsidR="00D02DAB" w:rsidRDefault="00D02DAB" w:rsidP="00D0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CCB"/>
    <w:multiLevelType w:val="hybridMultilevel"/>
    <w:tmpl w:val="EB5E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5FCF"/>
    <w:multiLevelType w:val="hybridMultilevel"/>
    <w:tmpl w:val="940CF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C90DDE"/>
    <w:multiLevelType w:val="hybridMultilevel"/>
    <w:tmpl w:val="0FD8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4F"/>
    <w:rsid w:val="0000223F"/>
    <w:rsid w:val="00263761"/>
    <w:rsid w:val="00582B71"/>
    <w:rsid w:val="005E7D4F"/>
    <w:rsid w:val="00700DEA"/>
    <w:rsid w:val="009213B8"/>
    <w:rsid w:val="00A933CF"/>
    <w:rsid w:val="00B539F1"/>
    <w:rsid w:val="00BE0FB2"/>
    <w:rsid w:val="00CD2255"/>
    <w:rsid w:val="00D02DAB"/>
    <w:rsid w:val="00E3080A"/>
    <w:rsid w:val="00EA62A8"/>
    <w:rsid w:val="00E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41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4F"/>
    <w:pPr>
      <w:ind w:left="720"/>
      <w:contextualSpacing/>
    </w:pPr>
  </w:style>
  <w:style w:type="table" w:styleId="TableGrid">
    <w:name w:val="Table Grid"/>
    <w:basedOn w:val="TableNormal"/>
    <w:uiPriority w:val="59"/>
    <w:rsid w:val="0000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AB"/>
  </w:style>
  <w:style w:type="paragraph" w:styleId="Footer">
    <w:name w:val="footer"/>
    <w:basedOn w:val="Normal"/>
    <w:link w:val="FooterChar"/>
    <w:uiPriority w:val="99"/>
    <w:unhideWhenUsed/>
    <w:rsid w:val="00D02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4F"/>
    <w:pPr>
      <w:ind w:left="720"/>
      <w:contextualSpacing/>
    </w:pPr>
  </w:style>
  <w:style w:type="table" w:styleId="TableGrid">
    <w:name w:val="Table Grid"/>
    <w:basedOn w:val="TableNormal"/>
    <w:uiPriority w:val="59"/>
    <w:rsid w:val="0000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AB"/>
  </w:style>
  <w:style w:type="paragraph" w:styleId="Footer">
    <w:name w:val="footer"/>
    <w:basedOn w:val="Normal"/>
    <w:link w:val="FooterChar"/>
    <w:uiPriority w:val="99"/>
    <w:unhideWhenUsed/>
    <w:rsid w:val="00D02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Macintosh Word</Application>
  <DocSecurity>0</DocSecurity>
  <Lines>5</Lines>
  <Paragraphs>1</Paragraphs>
  <ScaleCrop>false</ScaleCrop>
  <Company>Bakersfield College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4</cp:revision>
  <dcterms:created xsi:type="dcterms:W3CDTF">2011-09-20T14:30:00Z</dcterms:created>
  <dcterms:modified xsi:type="dcterms:W3CDTF">2012-08-09T16:00:00Z</dcterms:modified>
</cp:coreProperties>
</file>